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E0A" w:rsidRPr="001C2E0A" w:rsidRDefault="001C2E0A" w:rsidP="001C2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C2E0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"https://xn----11-53dwcf1akj7fei.xn--p1ai/?page_id=7368" </w:instrText>
      </w:r>
      <w:r w:rsidRPr="001C2E0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C2E0A">
        <w:rPr>
          <w:rFonts w:ascii="Times New Roman" w:eastAsia="Times New Roman" w:hAnsi="Times New Roman" w:cs="Times New Roman"/>
          <w:color w:val="414D5D"/>
          <w:sz w:val="28"/>
          <w:szCs w:val="28"/>
          <w:u w:val="single"/>
          <w:lang w:eastAsia="ru-RU"/>
        </w:rPr>
        <w:t>Экологический проект «Покормите птиц зимой»</w:t>
      </w:r>
      <w:r w:rsidRPr="001C2E0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Автор проекта:</w:t>
      </w:r>
    </w:p>
    <w:p w:rsid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Макарова Рузанна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Левоновна</w:t>
      </w:r>
      <w:proofErr w:type="spell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воспитатель муниципального </w:t>
      </w:r>
      <w:proofErr w:type="gram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бюджетного  дошкольного</w:t>
      </w:r>
      <w:proofErr w:type="gram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образовательного учреждения детский сад общеразвивающего вида 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Ёлочка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tbl>
      <w:tblPr>
        <w:tblStyle w:val="a8"/>
        <w:tblpPr w:leftFromText="180" w:rightFromText="180" w:vertAnchor="page" w:horzAnchor="page" w:tblpX="541" w:tblpY="3211"/>
        <w:tblW w:w="10768" w:type="dxa"/>
        <w:tblLayout w:type="fixed"/>
        <w:tblLook w:val="04A0" w:firstRow="1" w:lastRow="0" w:firstColumn="1" w:lastColumn="0" w:noHBand="0" w:noVBand="1"/>
      </w:tblPr>
      <w:tblGrid>
        <w:gridCol w:w="4106"/>
        <w:gridCol w:w="3544"/>
        <w:gridCol w:w="3118"/>
      </w:tblGrid>
      <w:tr w:rsidR="00FF6B46" w:rsidTr="00FF6B46">
        <w:tc>
          <w:tcPr>
            <w:tcW w:w="4106" w:type="dxa"/>
          </w:tcPr>
          <w:p w:rsidR="00FF6B46" w:rsidRDefault="00FF6B46" w:rsidP="00FF6B46">
            <w:pPr>
              <w:spacing w:before="195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2470150" cy="1852295"/>
                  <wp:effectExtent l="0" t="0" r="635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185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FF6B46" w:rsidRDefault="00FF6B46" w:rsidP="00FF6B46">
            <w:pPr>
              <w:spacing w:before="195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0EB902F" wp14:editId="28072CAC">
                  <wp:extent cx="2245679" cy="1965960"/>
                  <wp:effectExtent l="0" t="0" r="254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556" cy="1983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FF6B46" w:rsidRDefault="00FF6B46" w:rsidP="00FF6B46">
            <w:pPr>
              <w:spacing w:before="195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2E540565" wp14:editId="685FC177">
                  <wp:extent cx="2324101" cy="17430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766" cy="1748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B46" w:rsidTr="00FF6B46">
        <w:tc>
          <w:tcPr>
            <w:tcW w:w="4106" w:type="dxa"/>
          </w:tcPr>
          <w:p w:rsidR="00FF6B46" w:rsidRDefault="00FF6B46" w:rsidP="00FF6B46">
            <w:pPr>
              <w:spacing w:before="195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>
                  <wp:extent cx="2470150" cy="1852295"/>
                  <wp:effectExtent l="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185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FF6B46" w:rsidRDefault="00FF6B46" w:rsidP="00FF6B46">
            <w:pPr>
              <w:spacing w:before="195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>
                  <wp:extent cx="2324100" cy="17430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FF6B46" w:rsidRDefault="00FF6B46" w:rsidP="00FF6B46">
            <w:pPr>
              <w:spacing w:before="195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>
                  <wp:extent cx="2083279" cy="15621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675" cy="1563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97E" w:rsidRDefault="0086597E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597E" w:rsidRPr="001C2E0A" w:rsidRDefault="0086597E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 области: 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проекта: 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познавательно-исследовательский.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Вид </w:t>
      </w:r>
      <w:proofErr w:type="gramStart"/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деятельности:  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проектная</w:t>
      </w:r>
      <w:proofErr w:type="gram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Возрастная группа: 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средняя группа.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 реализации проекта: 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январь-март.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проекта: 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средней группы, воспитатель, родители воспитанников.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проекта: 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«Покормите птиц зимой»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проекта: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экологического воспитания дошкольников и формирование правильного отношения к представителям животного мира (птицам) через различные виды деятельности.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1C2E0A" w:rsidRPr="001C2E0A" w:rsidRDefault="001C2E0A" w:rsidP="001C2E0A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Формировать интерес к исследовательской деятельности;</w:t>
      </w:r>
    </w:p>
    <w:p w:rsidR="001C2E0A" w:rsidRPr="001C2E0A" w:rsidRDefault="001C2E0A" w:rsidP="001C2E0A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творчество, любознательность участников проекта;</w:t>
      </w:r>
    </w:p>
    <w:p w:rsidR="001C2E0A" w:rsidRPr="001C2E0A" w:rsidRDefault="001C2E0A" w:rsidP="001C2E0A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представление детей о зимующих перелетных птицах;</w:t>
      </w:r>
    </w:p>
    <w:p w:rsidR="001C2E0A" w:rsidRPr="001C2E0A" w:rsidRDefault="001C2E0A" w:rsidP="001C2E0A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особенностями внешнего вида птиц, с повадками и условиями их жизни;</w:t>
      </w:r>
    </w:p>
    <w:p w:rsidR="001C2E0A" w:rsidRPr="001C2E0A" w:rsidRDefault="001C2E0A" w:rsidP="001C2E0A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заботиться о птицах.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 проблемы.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Бережное отношение к природе, осознание важности её охраны, формирование эко культуры и природоохранного сознания необходимо воспитывать именно сейчас, когда мир находится на грани экологической катастрофы. Фундаментом экологической культуры являются достоверные знания по экологии и практические умения, направленные на охрану природы.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сегодняшний день экологическая грамотность, любовь к природе и бережное отношение к ней стали залогом выживания человека на нашей планете.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 экологическому образованию детей обладает большими воспитательными возможностями и перспективами.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Выбор темы «Покормите птиц зимой» обусловлен </w:t>
      </w:r>
      <w:proofErr w:type="gram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пониманием педагога и родителей значимости цели</w:t>
      </w:r>
      <w:proofErr w:type="gram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поставленной в этом проекте. В совместной работе с родителями мы должны постепенно повышать экологическое сознание ребёнка, стимулируя его интерес к помощи пернатым друзьям, тем самым, пробуждая чувства ребёнка. Очень важно, чтобы ребёнок мог оценить поведение человека в природе, высказать своё суждение по этой проблеме.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мы с родителями должны создать условия для общения с миром природы и для посильной помощи нашим пернатым друзьям.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Принципы:</w:t>
      </w:r>
    </w:p>
    <w:p w:rsidR="001C2E0A" w:rsidRPr="001C2E0A" w:rsidRDefault="001C2E0A" w:rsidP="001C2E0A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учета возрастных особенностей дошкольников;</w:t>
      </w:r>
    </w:p>
    <w:p w:rsidR="001C2E0A" w:rsidRPr="001C2E0A" w:rsidRDefault="001C2E0A" w:rsidP="001C2E0A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опоры на интересы ребенка;</w:t>
      </w:r>
    </w:p>
    <w:p w:rsidR="001C2E0A" w:rsidRPr="001C2E0A" w:rsidRDefault="001C2E0A" w:rsidP="001C2E0A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осуществления взаимодействия воспитателя с детьми при руководящей роли взрослого;</w:t>
      </w:r>
    </w:p>
    <w:p w:rsidR="001C2E0A" w:rsidRPr="001C2E0A" w:rsidRDefault="001C2E0A" w:rsidP="001C2E0A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наглядности;</w:t>
      </w:r>
    </w:p>
    <w:p w:rsidR="001C2E0A" w:rsidRPr="001C2E0A" w:rsidRDefault="001C2E0A" w:rsidP="001C2E0A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системности;</w:t>
      </w:r>
    </w:p>
    <w:p w:rsidR="001C2E0A" w:rsidRPr="001C2E0A" w:rsidRDefault="001C2E0A" w:rsidP="001C2E0A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последовательности;</w:t>
      </w:r>
    </w:p>
    <w:p w:rsidR="001C2E0A" w:rsidRPr="001C2E0A" w:rsidRDefault="001C2E0A" w:rsidP="001C2E0A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сотрудничества и взаимоуважения,</w:t>
      </w:r>
    </w:p>
    <w:p w:rsidR="001C2E0A" w:rsidRPr="001C2E0A" w:rsidRDefault="001C2E0A" w:rsidP="001C2E0A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интеграционный принцип.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 и содержание проекта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Подготовительный </w:t>
      </w:r>
      <w:proofErr w:type="gramStart"/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  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организационный)</w:t>
      </w:r>
    </w:p>
    <w:p w:rsidR="001C2E0A" w:rsidRPr="001C2E0A" w:rsidRDefault="001C2E0A" w:rsidP="001C2E0A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 уровень знаний детей о птицах.</w:t>
      </w:r>
    </w:p>
    <w:p w:rsidR="001C2E0A" w:rsidRPr="001C2E0A" w:rsidRDefault="001C2E0A" w:rsidP="001C2E0A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мотивационную основу для активного участия детей и родителей в проекте.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Основной этап 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(практический)</w:t>
      </w:r>
    </w:p>
    <w:p w:rsidR="001C2E0A" w:rsidRPr="001C2E0A" w:rsidRDefault="001C2E0A" w:rsidP="001C2E0A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Реализовать в работе с детьми комплекс мероприятий, направленный на развитие познавательных способностей и поисковую активность детей.</w:t>
      </w:r>
    </w:p>
    <w:p w:rsidR="001C2E0A" w:rsidRPr="001C2E0A" w:rsidRDefault="001C2E0A" w:rsidP="001C2E0A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единый детско-взрослый коллектив.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Заключительный этап 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(итоговый)</w:t>
      </w:r>
    </w:p>
    <w:p w:rsidR="001C2E0A" w:rsidRPr="001C2E0A" w:rsidRDefault="001C2E0A" w:rsidP="001C2E0A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Викторина “Что мы знаем о птицах”. Цель: закрепить полученные знания о птицах.</w:t>
      </w:r>
    </w:p>
    <w:p w:rsidR="001C2E0A" w:rsidRPr="001C2E0A" w:rsidRDefault="001C2E0A" w:rsidP="001C2E0A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Вечер поэзии на тему «Покормите птиц зимой». Цель: воспитать в детях любовь и трепетное отношение к окружающей природе, животным и птицам.</w:t>
      </w:r>
    </w:p>
    <w:p w:rsidR="001C2E0A" w:rsidRPr="001C2E0A" w:rsidRDefault="001C2E0A" w:rsidP="001C2E0A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родителей с результатами работы по проекту «Покормите птиц зимой».</w:t>
      </w:r>
    </w:p>
    <w:p w:rsidR="001C2E0A" w:rsidRPr="001C2E0A" w:rsidRDefault="001C2E0A" w:rsidP="001C2E0A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проекта педагогам МБДОУ 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 в</w:t>
      </w:r>
      <w:proofErr w:type="gram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сети Интернет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 проектной деятельности: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Успешное освоение детьми материалов, пройденной темы, создание стойкого интереса к проектной деятельности. Повышение родительской компетенции в вопросах образования детей 4-5 лет.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Приложение:</w:t>
      </w:r>
    </w:p>
    <w:p w:rsidR="001C2E0A" w:rsidRPr="001C2E0A" w:rsidRDefault="001C2E0A" w:rsidP="001C2E0A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Перспективный план образовательного процесса</w:t>
      </w:r>
    </w:p>
    <w:p w:rsidR="001C2E0A" w:rsidRPr="001C2E0A" w:rsidRDefault="001C2E0A" w:rsidP="001C2E0A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Конспекты, сценарии мероприятий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1C2E0A" w:rsidRPr="001C2E0A" w:rsidRDefault="001C2E0A" w:rsidP="001C2E0A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Практический материал: игровое оборудование, дидактический демонстрационный и раздаточный материал, картотеки игр, стихов, иллюстративный материал.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Приложение № 1 к проекту «Покормите птиц зимой»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Перспективный план образовательной деятельности</w:t>
      </w:r>
    </w:p>
    <w:p w:rsidR="001C2E0A" w:rsidRPr="001C2E0A" w:rsidRDefault="001C2E0A" w:rsidP="001C2E0A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книг, иллюстраций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C2E0A" w:rsidRPr="001C2E0A" w:rsidRDefault="001C2E0A" w:rsidP="001C2E0A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на тему «Моя любимая птичка»</w:t>
      </w:r>
    </w:p>
    <w:p w:rsidR="001C2E0A" w:rsidRPr="001C2E0A" w:rsidRDefault="001C2E0A" w:rsidP="001C2E0A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стихов про птиц</w:t>
      </w:r>
    </w:p>
    <w:p w:rsidR="001C2E0A" w:rsidRPr="001C2E0A" w:rsidRDefault="001C2E0A" w:rsidP="001C2E0A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Аппликация «Сказочная птица»</w:t>
      </w:r>
    </w:p>
    <w:p w:rsidR="001C2E0A" w:rsidRPr="001C2E0A" w:rsidRDefault="001C2E0A" w:rsidP="001C2E0A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Загадывание загадок о птицах.</w:t>
      </w:r>
    </w:p>
    <w:p w:rsidR="001C2E0A" w:rsidRPr="001C2E0A" w:rsidRDefault="001C2E0A" w:rsidP="001C2E0A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игры «Птички в гнёздышке», «Вороны и собачка», «Птички и кошка», «Воробушки и автомобиль».</w:t>
      </w:r>
    </w:p>
    <w:p w:rsidR="001C2E0A" w:rsidRPr="001C2E0A" w:rsidRDefault="001C2E0A" w:rsidP="001C2E0A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игрового гимнастического занятия по методике Е. Железновой «Воробушки».</w:t>
      </w:r>
    </w:p>
    <w:p w:rsidR="001C2E0A" w:rsidRPr="001C2E0A" w:rsidRDefault="001C2E0A" w:rsidP="001C2E0A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пословиц и поговорок.</w:t>
      </w:r>
    </w:p>
    <w:p w:rsidR="001C2E0A" w:rsidRPr="001C2E0A" w:rsidRDefault="001C2E0A" w:rsidP="001C2E0A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народных примет о птицах.</w:t>
      </w:r>
    </w:p>
    <w:p w:rsidR="001C2E0A" w:rsidRPr="001C2E0A" w:rsidRDefault="001C2E0A" w:rsidP="001C2E0A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 воспитателя о пользе птиц.</w:t>
      </w:r>
    </w:p>
    <w:p w:rsidR="001C2E0A" w:rsidRPr="001C2E0A" w:rsidRDefault="001C2E0A" w:rsidP="001C2E0A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Лепка из соленого теста «Снегири».</w:t>
      </w:r>
    </w:p>
    <w:p w:rsidR="001C2E0A" w:rsidRPr="001C2E0A" w:rsidRDefault="001C2E0A" w:rsidP="001C2E0A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рассказа Е. Чарушина «Воробей».</w:t>
      </w:r>
    </w:p>
    <w:p w:rsidR="001C2E0A" w:rsidRPr="001C2E0A" w:rsidRDefault="001C2E0A" w:rsidP="001C2E0A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Пальчиковая игра «Птицы».</w:t>
      </w:r>
    </w:p>
    <w:p w:rsidR="001C2E0A" w:rsidRPr="001C2E0A" w:rsidRDefault="001C2E0A" w:rsidP="001C2E0A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Изготовление с детьми стенгазеты «Считалка для ворон».</w:t>
      </w:r>
    </w:p>
    <w:p w:rsidR="001C2E0A" w:rsidRPr="001C2E0A" w:rsidRDefault="001C2E0A" w:rsidP="001C2E0A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игра «Найди лишнюю птичку»</w:t>
      </w:r>
    </w:p>
    <w:p w:rsidR="001C2E0A" w:rsidRPr="001C2E0A" w:rsidRDefault="001C2E0A" w:rsidP="001C2E0A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Занятие с просмотром фильма на интерактивной доске.</w:t>
      </w:r>
    </w:p>
    <w:p w:rsidR="001C2E0A" w:rsidRPr="001C2E0A" w:rsidRDefault="001C2E0A" w:rsidP="001C2E0A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Экспериментальная деятельность с перьями птиц.</w:t>
      </w:r>
    </w:p>
    <w:p w:rsidR="001C2E0A" w:rsidRPr="001C2E0A" w:rsidRDefault="001C2E0A" w:rsidP="001C2E0A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Викторина «Что мы знаем о птицах».</w:t>
      </w:r>
    </w:p>
    <w:p w:rsidR="001C2E0A" w:rsidRPr="001C2E0A" w:rsidRDefault="001C2E0A" w:rsidP="001C2E0A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Вечер поэзии «Птицы-наши друзья»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Приложение №2 к проекту «Покормите птиц зимой»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 занятия с детьми средней группы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«Покормите птиц зимой»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Цель</w:t>
      </w: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 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 детей обобщенное представление о зимую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щих птицах; развивать познавательный интерес у детей к жизни зимующих птиц; воспитывать заботливое отноше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к птицам, желание помогать им в трудных зимних ус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ловиях.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Ход занятия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беседует с детьми о том, что зима вступила в свои права: дуют холодные ветры, мороз сковал землю, кругом лежит снег, голые дере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вья скрипят от холода.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А как живется зимой птицам? (Холодно птицам, насекомые в зимней спячке, плоды, ягоды, семена трав — </w:t>
      </w:r>
      <w:proofErr w:type="gram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снегам</w:t>
      </w:r>
      <w:proofErr w:type="gram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Мало корма находят пти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цы зимой. С утра до вечера ищут себе крохи пропитания. Пуховые, теп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лые, перьевые шубки птиц защищают от холода, но не от голода.)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суровые годы из десяти синиц за зиму выживает только одна. Де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вять погибают от голода.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Жалко? (Очень жалко!)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— Послушайте стихотворение Н. </w:t>
      </w:r>
      <w:proofErr w:type="spellStart"/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Грибачева</w:t>
      </w:r>
      <w:proofErr w:type="spellEnd"/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Ну, морозы, ну, морозы.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Нос наружу — ой-ой-ой!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Даже белые березы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серой корке ледяной.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Даже белки-</w:t>
      </w:r>
      <w:proofErr w:type="spellStart"/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непоседки</w:t>
      </w:r>
      <w:proofErr w:type="spellEnd"/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ожидании тепла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 снуют на ветку с ветки,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 вылазят из дупла.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голодная синица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Тихо плачет у окна: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«Негде греться и кормиться,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Ни козявки, ни зерна.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День дымит морозной далью,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Ночи </w:t>
      </w:r>
      <w:proofErr w:type="spellStart"/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стылы</w:t>
      </w:r>
      <w:proofErr w:type="spellEnd"/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 темны,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Замерзаю, голодаю.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 дожить мне до весны!»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Ребята, кто же сможет помочь голодающим птицам?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птицам на помощь должны прийти люди. И надо спе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шить! Дорог каждый час!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Послушайте продолжение стихотворения.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сказал Сережа: «Ладно!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Потерпи недолгий срок…»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достал он из чулана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Длинный гвоздь и молоток.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Похрустев по снежной корке,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Где петлял следами лис,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Закрепил у старой елки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пеньке фанерный лист.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 на лист — зерна.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 на лист — пшена.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Конопли две горсти —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Собирайтесь, гости!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Ребята, а вы хотите помочь птицам? А как?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Правильно, можно сделать и повесить кормушки.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детям рисунки, на которых изображены раз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ные варианты изготовления кормушек. Дети рассматривают кормушки, де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лятся опытом: какую кормушку они делали с родителями, где поместили, какие птицы прилегали, каким кормом кормили птиц.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Ребята, надо и на нашем участке развесить кормушки и подкармли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вать птиц.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Но чем мы будем их кормить? Хорошо, если летом собраны семена сорных трав, деревьев, плоды кустарников. А если не собраны? Что делать? Надо сказать, что в зимнее время птицы становятся менее разборчивы в еде и едят то, что летом никогда бы не стали есть. Поэтому для подкормки птиц годится пища с нашего стола. Можно повесить кусочки несоленого сала, жира, мяса, творога. Можно предложить птицам остатки крупяной каши и крошки хлеба. Вороны любят очистки от овощей и любую пищу, воробьи крупу, семена, хлеб. Снегири -семечки арбуза, тыквы; свиристели — рябину, маслины; голуби — крупу, хлеб.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— Чтобы правильно кормить птиц, необходимо соблюдать некоторые правила: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—    во время подкормки не сорить, не оставлять на улице полиэтилено</w:t>
      </w: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вые пакеты, жестяные банки, коробки;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—    подкармливать в одном и том же месте, желательно в одно и то же время, птицы будут сами прилегать к этому времени;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—    кормить птиц регулярно, ежедневно, нельзя подкармливать время от времени, именно в морозы нужна пища каждый день, чтобы пти</w:t>
      </w: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цам выжить;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—    корма класть немного, именно для того, чтобы подкормить, поддер</w:t>
      </w: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жать в трудное время.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говорит, что во время кормления птиц интересно за ними понаблюдал», как они быстро слетаются, как будто сообщают друг другу.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Какой внешний вид у птиц? Какое поведение? Что едят разные птицы?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Если стоять тихо, не двигаясь, не шумя, можно открыть для себя множество птичьих тайн.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   Ребята, послушайте стихотворение А. Яшина.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Покормите птиц зимой.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Пусть со всех концов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 вам слетятся, как домой,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Стайки на крыльцо.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Небогаты их корма,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Горсть одна нужна,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Горсть одна — и не страшна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Будет им зима.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Сколько гибнет их —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 счесть, видеть тяжело!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 ведь в нашем сердце есть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для них тепло.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Разве можно забывать: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Улететь могли,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 остались зимовать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Заодно с людьми…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Если мы позаботимся о птицах зимой, летом птицы позаботятся о наших садах, лесах, парках и т.д.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Каких зимующих птиц вы знаете? (Воробьи, голуби, синицы, галки, сороки, вороны, снегири, дятлы, свиристели и т.д.)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Зимующие птицы с нашей помощью доживут до весны и …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 небу весело скользя,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Летят пернатые друзья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пропоют, чирикая: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«Спасибо вам великое!»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 занятия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Чтение Рассказа Е. Чарушина «Воробей»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lastRenderedPageBreak/>
        <w:t>Цель</w:t>
      </w: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приобщать детей к рассказам.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Задачи: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слушать, оценивать поступки героев;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память, мышление, внимание;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любовь к птицам;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словарь детей: воробей, птенчик, летать.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Материалы и оборудование</w:t>
      </w: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иллюстрации к рассказу «Воробей»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Воробей.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Пошёл Никита с папой гулять. Гулял он, гулял и вдруг слышит – кто-то чирикает: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Чилик-</w:t>
      </w:r>
      <w:proofErr w:type="spell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чилик</w:t>
      </w:r>
      <w:proofErr w:type="spell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Чилик-</w:t>
      </w:r>
      <w:proofErr w:type="spell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чилик</w:t>
      </w:r>
      <w:proofErr w:type="spell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Чилик-</w:t>
      </w:r>
      <w:proofErr w:type="spell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чилик</w:t>
      </w:r>
      <w:proofErr w:type="spell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видит Никита, что это маленький воробушек прыгает по дороге. Нахохленный такой, прямо как шарик катится. Хвостик у него коротенький, клюв жёлтый, и никуда он не улетает. Видно, ещё не умеет.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Смотри-ка, папа, – закричал Никита, – воробей не настоящий!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папа говорит: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Нет, это настоящий воробей, да только маленький. Это, наверно, птенчик выпал из своего гнезда.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побежал Никита ловить воробья и поймал.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стал этот воробушек жить у нас дома в клетке, а Никита кормил его мухами, червяками и булкой с молоком.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живёт воробей у Никиты. Всё время кричит – есть просит. Ну и обжора какой! Чуть утром солнце покажется, – он зачирикает и всех разбудит.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Никита сказал: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Я научу его летать и выпущу.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Достал воробья из клетки, посадил на пол и стал учить.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Ты крыльями вот так маши, – сказал Никита и показал руками, как надо летать.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воробей ускакал под комод.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Покормили воробья ещё денёк. Опять его посадил Никита на пол учить летать.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Никита замахал руками, и воробей замахал крыльями. Полетел воробей!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он через карандаш перелетел.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Вот через красный пожарный автомобиль перелетел. А как стал через неживую кошку-игрушку перелетать, наткнулся на неё и упал.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Плохо ты ещё летаешь, – говорит ему Никита. – Давай-ка я тебя ещё денёк покормлю.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Покормил, покормил, а назавтра воробушек через Никитину скамейку перелетел.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стул перелетел.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стол с кувшином перелетел.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только через комод не мог перелететь – свалился.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Видно, надо его ещё кормить.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другой день Никита взял воробья с собой в сад, да там и выпустил.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Воробей через кирпич перелетел.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пенёк перелетел.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стал уж через забор перелетать, да об него стукнулся и повалился.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следующий день он и через забор перелетел.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через дерево перелетел.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через дом перелетел.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совсем от Никиты улетел.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как здорово научился летать!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Рефлексия:</w:t>
      </w:r>
    </w:p>
    <w:p w:rsidR="001C2E0A" w:rsidRPr="001C2E0A" w:rsidRDefault="001C2E0A" w:rsidP="001C2E0A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Никита решил, что воробей не настоящий?</w:t>
      </w:r>
    </w:p>
    <w:p w:rsidR="001C2E0A" w:rsidRPr="001C2E0A" w:rsidRDefault="001C2E0A" w:rsidP="001C2E0A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стал жить воробей, когда Никита принес его домой,</w:t>
      </w:r>
    </w:p>
    <w:p w:rsidR="001C2E0A" w:rsidRPr="001C2E0A" w:rsidRDefault="001C2E0A" w:rsidP="001C2E0A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воробей всё время кричал?</w:t>
      </w:r>
    </w:p>
    <w:p w:rsidR="001C2E0A" w:rsidRPr="001C2E0A" w:rsidRDefault="001C2E0A" w:rsidP="001C2E0A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Никита учил воробья летать?</w:t>
      </w:r>
    </w:p>
    <w:p w:rsidR="001C2E0A" w:rsidRPr="001C2E0A" w:rsidRDefault="001C2E0A" w:rsidP="001C2E0A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Пальчиковая игра «Птицы»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(Большой и указательный пальцы правой руки замкнуть в «колечко» и надевать по очереди на все пальцы левой руки – от большого до мизинца.)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Птичек мы окольцевали, («Колечко» на большой палец.)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Наблюдали, узнавали, («Колечко» на указательный палец.)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Улетев в какие </w:t>
      </w:r>
      <w:proofErr w:type="gram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дали,(</w:t>
      </w:r>
      <w:proofErr w:type="gram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«Колечко» на средний палец.)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Где морозы </w:t>
      </w:r>
      <w:proofErr w:type="gram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переждали,(</w:t>
      </w:r>
      <w:proofErr w:type="gram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«Колечко» на безымянный палец.)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пернатые </w:t>
      </w:r>
      <w:proofErr w:type="gram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клевали,(</w:t>
      </w:r>
      <w:proofErr w:type="gram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«Колечко» на мизинец палец.)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Гнёзда где свои </w:t>
      </w:r>
      <w:proofErr w:type="gram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свивали.(</w:t>
      </w:r>
      <w:proofErr w:type="gram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«колечко» из пальцев левой руки надевать на пальцы правой.)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вы яйца отложили,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бури пережили,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вы, в конце концов,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гнёздах вывели птенцов?</w:t>
      </w:r>
    </w:p>
    <w:p w:rsidR="001C2E0A" w:rsidRPr="001C2E0A" w:rsidRDefault="001C2E0A" w:rsidP="001C2E0A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Рефлексия. 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Чем мы сегодня занимались? – Что вам понравилось больше всего?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«Такие разные птицы»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Интеграция областей: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Познание, Коммуникация, Здоровье, Безопасность, Социализация, Художественное творчество, Музыка.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Цели: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расширить и систематизировать представление о птицах.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развивать умение сравнивать птиц, выделять общее и различия.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-совершенствовать речь.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расширять и активизировать словарь по теме.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-развивать общую и мелкую моторику, интерес к подвижным играм, зрительное восприятие.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развивать сообразительность, умение самостоятельно решать поставленную задачу в дидактической игре.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обогащать впечатления детей.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прививать трудолюбие, аккуратность, развивать умение пользоваться ножницами, клеем, карандашом.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учить детей расслабляться, представлять предложенную воспитателем ситуацию.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Оборудование и материалы: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предметные картинки с изображением птиц.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запись птичьих голосов.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клей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ножницы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-карандаш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картон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 цветная двухсторонняя бумага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веревочка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салфетки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макеты деревьев с гнездами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кочки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маски ворон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веселая мелодия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мягкая игрушка ворона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Предварительная работа: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рассмотреть с детьми картинок с изображением птиц. Вспомнить их названия и внешний признаки (хвост, клюв, окраска, размер и т. д.)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наблюдение за птицами на прогулке, кормление птиц.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чтение стихотворений о птицах.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организованной деятельности детей.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Постановка проблемной ситуации, мотивация.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обратила внимание детей и попросила их прислушаться к странному звуку.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мне кажется, что кто-то плачет. (вместе с детьми находим игрушку – ворону, сидящую на ветке дерева.)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Ребята. А кто это плачет (дети находят птицу)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Давайте спросим, что случилось?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Ребята я заблудилась. А еще у меня нет друзей. Помогите мне найти друзей? И вернуться домой. (ребята дружно собираются помочь вороне)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А как вы считаете, куда же мы с вами отправимся? Правильно. В лес.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прежде чем</w:t>
      </w:r>
      <w:proofErr w:type="gram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отправимся, давайте вспомним как надо вести себя в лесу.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Послушайте одно важное правило, слушайте внимательно: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Должны всерьез вы уяснить: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взрослых в лес нельзя ходить!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заблудиться там легко: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Уйти от дома далеко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 найти назад пути…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больше к маме не дойти…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Вы запомнили правило?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(без взрослых в лес нельзя ходить)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Ребята, а мы можем прямо сейчас отправиться в лес?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Что интересного можно встретить в лесу?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А почему вы так считаете?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-Чего мы с вами не должны делать? (Громко кричать, пугать птиц, не разорять птичьих гнезд)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А как вы думаете, для чего мы пойдем в лес?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(рассуждение детей)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Ну тогда в путь-дорогу. путь нам предстоит необычный. Дорога не простая.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веселая мелодия.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в лес мы вошли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Появились комары.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вверх, хлопок другой.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Дальше по лесу шагаем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медведя мы встречаем.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на голову кладем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вразвалочку идем.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Впереди из-за куста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Смотрит хитрая лиса.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лисичку обхитрим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носочках пробежим.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 скачет быстро в поле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весело на воле.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Подражаем мы зайчишке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Непоседе-шалунишки.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закончилась игра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учиться нам пора.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Вокруг деревья и слышны голоса. Как вы думаете, чьи это голоса? Правильно. В лесу живет много птиц. Хотите послушать их пение?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музыка «голоса птиц».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буду загадывать загадки, а вы отгадаете, про кого они.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Загадки.</w:t>
      </w:r>
    </w:p>
    <w:p w:rsidR="001C2E0A" w:rsidRPr="001C2E0A" w:rsidRDefault="001C2E0A" w:rsidP="001C2E0A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Как лиса среди зверей,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птица всех хитрей.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Прыгает она у дома,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зовут ее…. (ворона)</w:t>
      </w:r>
    </w:p>
    <w:p w:rsidR="001C2E0A" w:rsidRPr="001C2E0A" w:rsidRDefault="001C2E0A" w:rsidP="001C2E0A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Ходить не умеет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 сделать шажок-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Получается прыжок. (воробей)</w:t>
      </w:r>
    </w:p>
    <w:p w:rsidR="001C2E0A" w:rsidRPr="001C2E0A" w:rsidRDefault="001C2E0A" w:rsidP="001C2E0A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Кто из леса прилетит?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на крыше затрещит?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Белобокая болтунья,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Говоруша</w:t>
      </w:r>
      <w:proofErr w:type="spell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стрекотунья,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Белый бок и длинный хвост.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птица</w:t>
      </w:r>
      <w:proofErr w:type="gram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</w:t>
      </w:r>
      <w:proofErr w:type="gram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вопрос? (сорока)</w:t>
      </w:r>
    </w:p>
    <w:p w:rsidR="001C2E0A" w:rsidRPr="001C2E0A" w:rsidRDefault="001C2E0A" w:rsidP="001C2E0A">
      <w:pPr>
        <w:numPr>
          <w:ilvl w:val="0"/>
          <w:numId w:val="1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Как бы мне пошла корона! —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Важно каркнула </w:t>
      </w:r>
      <w:proofErr w:type="gram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.</w:t>
      </w:r>
      <w:proofErr w:type="gram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(ворона)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Правильно. Молодцы ребята. А сейчас мы с вами будем играть в игру.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рассмотрим иллюстрации. На одной изображена- одна ворона. А на другой – стайка воробьев.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«Воробей и ворона»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вместе с воспитателем на основе наблюдений составляют рассказ – сравнительную характеристику птиц.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-воробей маленький, а ворона крупная.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-воробей имеет серо-коричневую окраску, а ворона серо-черную.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-воробьи держатся стайкой, а ворона одна.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 воробья клюв маленький, короткий, прямой, а у вороны он большой,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несколько изогнут.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-воробей чирикает, а ворона ест корм молча.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-воробьям нравятся крошки хлеба, а ворона ест зерна кукурузы.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Замечательно. Вы очень наблюдательны. Я знаю игру «Птицы в гнезда летят». Хотите, научу? Каждый из вас превратится в птицу.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Подвижная игра «Птицы в гнезда летят»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изображают птиц. Воспитатель называет птиц и животных. Если они слышат названия птиц (например слова: совы в гнезда летят, бегут и занимают «гнезда». Если названия не птиц. (например: щуки в гнезда летят) – стоят на месте.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вы не только наблюдательны, но и очень внимательны. Молодцы справились.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Хотите еще поиграть? Тогда я предлагаю вам такую игру.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надевают маски ворон.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Подвижная игра «Вороны»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изображают ворон, они стоят посреди комнаты и выполняют движения в соответствии с текстом, который на распев говорит воспитатель. Слова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«кар-кар-кар» произносят все дети.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под елочкой зеленой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Скачут весело вороны: «КАР-КАР-КАР» (ГРОМКО)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Целый день они кричали,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Спать ребятам не давали. «КАР-КАР-КАР»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(ГРОМКО)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БЕГАЮТ ПО КОМНАТЕ, РАЗМАХИВАЮТ РУКАМИ КАК КРЫЛЬЯМИ)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к ночи умолкают.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все вместе </w:t>
      </w:r>
      <w:proofErr w:type="gram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засыпают :</w:t>
      </w:r>
      <w:proofErr w:type="gram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«КАР-КАР-КАР» (ТИХО)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(САДЯТСЯ НА КОРТОЧКИ, РУКИ ПОД ЩЕКУ – ЗАСЫПАЮТ)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Ребята, а вы не забыли о какой помощи просила ворона нас? А как вы думаете, что можно сделать, чтоб помочь ей? Чтоб у птички появилось много друзей- воронят?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 В любое время года мы радуемся яркой стайке птичек. Вот и мы с вами сегодня устроим веселый птичий переполох у себя в группе – сделаем вот таких ворон. Хотите? ну тогда приступим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забывайте «Правила 5 пальчиков»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Можно: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правая рука: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1-й пальчик — задумываем, что будем делать,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2-й пальчик — какой материал нам нужен,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3-й пальчик — делаем, стараемся,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4-й пальчик — обязательно поднимем руку, когда нужна помощь, поможем товарищу, если просит,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5-й пальчик – уберем за собой рабочее место.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Нельзя: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левая рука: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1-й пальчик – выкрикивать,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2-й пальчик – перебивать воспитателя и товарища,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3-й пальчик – вставать без дела,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4-й пальчик – неправильно сидеть (осанка)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5-й пальчик – обижать друга-товарища.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Приступаем к работе.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нас есть готовые </w:t>
      </w:r>
      <w:proofErr w:type="gram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заготовки :</w:t>
      </w:r>
      <w:proofErr w:type="gram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детали – туловище, 2 детали – крылья, 1 деталь – клюв, 1 деталь — хохолок, 4 детали – лапки, 1 веревочка, 2 глазика.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Берем туловище одну деталь и к ней приклеиваем сначала крылышки и хохолок. А потом веревочку — ножки. Заклеиваем заднюю сторону бумагой.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лицевую сторону приклеиваем глазки и клювик. Закручиваем крылышки и хохолок.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Зарядка для глаз «Птички»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Представьте, что на указательный пальчик вам села птичка, понаблюдайте за ней: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Птичка вправо полетела,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Птичка влево полетела,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Полетела птичка вниз,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смотри – не ушибись!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Взмыла птичка за версту,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уселась на носу!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что у нас получилось: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вы молодцы. Старались все. Давайте немного разомнемся.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Физкультминутка «деревья и птицы»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выполняют движения в соответствии с текстом.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подняли и помахали —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деревья в лесу.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Локти согнули, кисти встряхнули –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сгибает росу.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Плавно руками помашем –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к нам птицы летят.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они сядут – покажем: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Крылья сложили назад.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очень устали, пока гуляли по лесу. Давайте немного отдохнем перед дорогой домой.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Птицы – наши друзья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игры: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Представьте, что у вас в руках маленький беспомощный птенец. Вы тянете к нему руки, ладонями вверх. А теперь согрейте его, медленно. По одному пальчику сложите на ладони, спрячь в них птенца, подыши на него, согревая своим дыханием. прижмите ладони к своей груди, отдайте птенцу доброту своего сердца и дыхания. А теперь раскройте ладони, чтобы птенец взлетел. Улыбнитесь ему, не грустите, он еще вернется к нам.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мы с вами помогли вороне найти друзей. И теперь мы можем возвращаться в детский сад.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наши веселые вороны полетят к вам домой. На этом наша прогулка в лес завершается. Пора возвращаться в группу.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Звучит музыка, и дети вместе с воспитателем возвращаются из леса.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и вернулись из леса.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Итог: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Ребята, а вам понравилась прогулка в лес?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Кому мы смогли помочь в лесу?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-Давайте будем беречь природу. Заботится о птицах. Пусть нас с вами всегда радует солнышко.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музыка «пение птиц».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«Найди лишнюю птичку»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Обучающие задачи:</w:t>
      </w:r>
    </w:p>
    <w:p w:rsidR="001C2E0A" w:rsidRPr="001C2E0A" w:rsidRDefault="001C2E0A" w:rsidP="001C2E0A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закреплять и систематизировать знания детей о птицах.</w:t>
      </w:r>
    </w:p>
    <w:p w:rsidR="001C2E0A" w:rsidRPr="001C2E0A" w:rsidRDefault="001C2E0A" w:rsidP="001C2E0A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Продолжать повторять с детьми названия и внешний </w:t>
      </w:r>
      <w:proofErr w:type="gram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  зимующих</w:t>
      </w:r>
      <w:proofErr w:type="gram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и перелётных птиц.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Развивающие задачи:</w:t>
      </w:r>
    </w:p>
    <w:p w:rsidR="001C2E0A" w:rsidRPr="001C2E0A" w:rsidRDefault="001C2E0A" w:rsidP="001C2E0A">
      <w:pPr>
        <w:numPr>
          <w:ilvl w:val="0"/>
          <w:numId w:val="1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интерес к жизни птиц.</w:t>
      </w:r>
    </w:p>
    <w:p w:rsidR="001C2E0A" w:rsidRPr="001C2E0A" w:rsidRDefault="001C2E0A" w:rsidP="001C2E0A">
      <w:pPr>
        <w:numPr>
          <w:ilvl w:val="0"/>
          <w:numId w:val="1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зрительное внимание, мышление, память, речь детей.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Воспитательные задачи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C2E0A" w:rsidRPr="001C2E0A" w:rsidRDefault="001C2E0A" w:rsidP="001C2E0A">
      <w:pPr>
        <w:numPr>
          <w:ilvl w:val="0"/>
          <w:numId w:val="1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добродушное и заботливое отношение к птицам.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Предварительная работа с детьми: Наблюдение за птицами на прогулке. Беседа с детьми о среде их обитания и питании. Просматривание иллюстраций с изображением птиц. Прослушивание музыкальных записей с голосами птиц.  Рисунки детей по этой теме.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 игры: Посмотри внимательно на картинки и найди лишнюю птичку. Объясни свой ответ.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Приложение № </w:t>
      </w:r>
      <w:proofErr w:type="gramStart"/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  к</w:t>
      </w:r>
      <w:proofErr w:type="gramEnd"/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проекту «Покормите птиц зимой»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Подвижные игры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Воробушки и автомобиль.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</w:t>
      </w:r>
      <w:proofErr w:type="gram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Приучать</w:t>
      </w:r>
      <w:proofErr w:type="gram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бегать в разных направлениях, не наталкиваясь друг на друга, начинать движение и менять его по сигналу воспитателя, находить свое место.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Описание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 садятся на стульчики или скамеечки на одной стороне площадки или коны. Это воробушки в гнездышках. На противоположной стороне становится воспитатель. Он изображает автомобиль. После слов воспитателя «Полетели, воробушки, на дорожку» дети поднимаются со стульев, бегают по площадке, размахивая руками-крылышками.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 сигналу воспитателя «Автомобиль едет, летите, воробушки, в свои гнездышки</w:t>
      </w:r>
      <w:proofErr w:type="gram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»</w:t>
      </w:r>
      <w:proofErr w:type="gram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автомобиль выезжает из гаража, воробушки улетают в гнезда (садятся на стулья). Автомобиль возвращается в гараж.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«Птички и кошка»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учить двигаться по сигналу, развивать ловкость.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Ход игры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 большом кругу сидит «кошка», за кругом — «птички». «Кошка» засыпает, а «птички» впрыгивают в круг и летают там, присаживаются, клюют зерна. «Кошка» просыпается и начинает ловить «птиц», а они убегают за круг. Пойманных «птичек» «кошка» отводит в середину круга. Воспитатель подсчитывает, сколько их.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«Ворона и собачка»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Цели: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учить подражать движениям и голосам птиц; двигаться, не мешая друг другу. Материал: большая пушистая собака, эмблемы с изображением ворон.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Ход игры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произносит: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Возле елочки зеленой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Скачут, каркают вороны: «Кар! Кар! Кар!»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прыгают, изображая ворон, издают каркающие звуки.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подходит к «воронам», берет в руки игрушечную собачку и говорит: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Тут собачка </w:t>
      </w:r>
      <w:proofErr w:type="gram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прибежала И</w:t>
      </w:r>
      <w:proofErr w:type="gram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ворон всех разогнала: «</w:t>
      </w:r>
      <w:proofErr w:type="spell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</w:t>
      </w:r>
      <w:proofErr w:type="spell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spell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</w:t>
      </w:r>
      <w:proofErr w:type="spell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spell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</w:t>
      </w:r>
      <w:proofErr w:type="spell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!»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«Вороны» разбегаются в разные стороны.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по желанию детей повторяется 2-3 раза.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Птички в гнёздышках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 игры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обучение основным видам движения, развивает дисциплинированность и внимательность.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игровой площадке раскладываются обручи или рисуются круги диаметром 50—60 см по числу участников игры. Это гнездышки для птичек. В каждое из них становится ребёнок-«птичка». Воспитатель говорит: «Солнышко светит. Птички вылетели из гнезда».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этих слов «птички» выпрыгивают из своего гнезда и разлетаются по игровой площадке, машут руками-«крылышками», переходя с ходьбы на бег и обратно.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подает другой сигнал: «Вечер наступает… Птички летят домой!..»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этих слов «птички» спешат занять свободное или только свое гнездо (зависит от условий игры).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Правила игры</w:t>
      </w: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выпрыгивать и впрыгивать в гнездышко только на двух ногах. Во время «полета» по игровой площадке не сталкиваться друг с другом. При занятии свободных гнездышек не толкаться, не ссориться, не применять силу, выталкивая другую птичку.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отмечает детей, первыми вернувшихся в гнездышки, детей, кто лучше «вылетал» и возвращался в гнездышко, кто лучше «летал» по площадке, не забыв похвалить всех детей, создав положительные эмоции.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Игровая гимнастика Е. Железновой «Воробушки»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C2E0A" w:rsidRPr="001C2E0A" w:rsidRDefault="001C2E0A" w:rsidP="001C2E0A">
      <w:pPr>
        <w:numPr>
          <w:ilvl w:val="0"/>
          <w:numId w:val="1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Идем на улицу.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1C2E0A" w:rsidRPr="001C2E0A" w:rsidRDefault="001C2E0A" w:rsidP="001C2E0A">
      <w:pPr>
        <w:numPr>
          <w:ilvl w:val="0"/>
          <w:numId w:val="1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мы пойдем свами на улицу посмотреть на воробушков, идем по кругу друг за другом.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раз-два, раз-два, раз-два, раз-два.</w:t>
      </w:r>
    </w:p>
    <w:p w:rsidR="001C2E0A" w:rsidRPr="001C2E0A" w:rsidRDefault="001C2E0A" w:rsidP="001C2E0A">
      <w:pPr>
        <w:numPr>
          <w:ilvl w:val="0"/>
          <w:numId w:val="1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Воробушки машут крылышками.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Воробушки машут крылышками и прыгают. Сперва покажем, как воробушки машут крылышками — руки разведем с стороны и поднимем, опускаем руки вниз скрещиваем их перед собой, а потом поднимаем в стороны и вверх, колени легка сгибаются затем воробушки прыгают, подпрыгиваем не высоко, машем руками.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Скрестили, подняли, раз-два, раз-</w:t>
      </w:r>
      <w:proofErr w:type="gramStart"/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два,  прыгаем</w:t>
      </w:r>
      <w:proofErr w:type="gramEnd"/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  Скрестили, подняли, раз-два, прыгаем</w:t>
      </w:r>
    </w:p>
    <w:p w:rsidR="001C2E0A" w:rsidRPr="001C2E0A" w:rsidRDefault="001C2E0A" w:rsidP="001C2E0A">
      <w:pPr>
        <w:numPr>
          <w:ilvl w:val="0"/>
          <w:numId w:val="2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Воробушки клюют, воробушки проголодались. Давайте поклюем крошки. Кулачки сожмем, указательные пальцы вытянем как клювики. Будем приседать и два раза стучать по полу, раз-два, затем вставать и два раза стучать по ножкам, раз-два. </w:t>
      </w: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Приготовились, сели раз-два встали, раз-два сели, раз -два встали, раз-два, раз-два.</w:t>
      </w:r>
    </w:p>
    <w:p w:rsidR="001C2E0A" w:rsidRPr="001C2E0A" w:rsidRDefault="001C2E0A" w:rsidP="001C2E0A">
      <w:pPr>
        <w:numPr>
          <w:ilvl w:val="0"/>
          <w:numId w:val="2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Котята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вот на прогулку вышли котята, они хотят подкрасться к воробушкам поближе. Котята делают 6 шажочков и останавливаются. </w:t>
      </w:r>
      <w:proofErr w:type="gram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Смотрят,  не</w:t>
      </w:r>
      <w:proofErr w:type="gram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улетели ли еще воробушки.  </w:t>
      </w: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Ходим, ходим, ходим стоп, ходим, ходим, ходим </w:t>
      </w:r>
      <w:proofErr w:type="gramStart"/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стоп .</w:t>
      </w:r>
      <w:proofErr w:type="gramEnd"/>
    </w:p>
    <w:p w:rsidR="001C2E0A" w:rsidRPr="001C2E0A" w:rsidRDefault="001C2E0A" w:rsidP="001C2E0A">
      <w:pPr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Воробушки полетели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Увидели воробушки котят и улетели. </w:t>
      </w: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Руки подняли в стороны, бежим </w:t>
      </w:r>
      <w:proofErr w:type="gramStart"/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легко .</w:t>
      </w:r>
      <w:proofErr w:type="gramEnd"/>
    </w:p>
    <w:p w:rsidR="001C2E0A" w:rsidRPr="001C2E0A" w:rsidRDefault="001C2E0A" w:rsidP="001C2E0A">
      <w:pPr>
        <w:numPr>
          <w:ilvl w:val="0"/>
          <w:numId w:val="2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Идем домой.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Пора и домой возвращаться</w:t>
      </w: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Идем друг за другом, ноги высоко поднимаем, хорошо работаем руками: раз-два, раз-два, раз-два, раз-два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Приложение № 4 к проекту «Покормите птиц зимой»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Картотека стихов о птицах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* * *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Улетели птичьи стаи,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 в сугробах до ветвей.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тогда мы и дождались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Наших северных гостей.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Зимний лес не спит, а дремлет,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Серебром окутан весь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покинув эту землю,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птиц осталось здесь.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Автор: Т. Зайцева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* *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Снегирь сидит на ветке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розовой жилетке,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дятел в ярко-красной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Шапочке атласной.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Вдали мелькают сойки —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Синие ковбойки.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Автор: М. </w:t>
      </w:r>
      <w:proofErr w:type="spell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Пляцковский</w:t>
      </w:r>
      <w:proofErr w:type="spellEnd"/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* *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нам с ветрами прилетели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Стайки ярких свиристелей.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Прилетели свиристели,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Песню севера запели.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Автор: Г. </w:t>
      </w:r>
      <w:proofErr w:type="spell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Ладонщиков</w:t>
      </w:r>
      <w:proofErr w:type="spellEnd"/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* *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Зарумянились кустарники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от утренней зари.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красные фонарики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Засветили снегири.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Автор: Л. Татьяничева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* *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Жаворонок полевой,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певца чудесней!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чистом поле — домик твой.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ясном небе — песня.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Автор: В. Берестов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* *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Воробушки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чем поют воробушки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последний день зимы?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Мы выжили!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Мы выжили!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Мы живы, живы мы!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Автор: В. Берестов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* *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Зяблик согрелся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Зяблик: — </w:t>
      </w:r>
      <w:proofErr w:type="spell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Пинь</w:t>
      </w:r>
      <w:proofErr w:type="spell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spell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Пинь</w:t>
      </w:r>
      <w:proofErr w:type="spell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spell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Пинь</w:t>
      </w:r>
      <w:proofErr w:type="spell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Шубу скинь! Скинь! Скинь! —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Зяблик распелся —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Зяблик согрелся!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Автор: Э. </w:t>
      </w:r>
      <w:proofErr w:type="spell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Мошковская</w:t>
      </w:r>
      <w:proofErr w:type="spellEnd"/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* *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Кругом —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горке — нет!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Увидали грачи.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Каждый кричит,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матрос с корабля: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Земля!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Автор: Э. </w:t>
      </w:r>
      <w:proofErr w:type="spell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Мошковская</w:t>
      </w:r>
      <w:proofErr w:type="spellEnd"/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* *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Скачет шустрая синица,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 на месте не сидится,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Прыг-скок, прыг-скок,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Завертелась, как волчок.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присела на минутку,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Почесала клювом грудку,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 дорожки — на плетень,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Тири-тири</w:t>
      </w:r>
      <w:proofErr w:type="spell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тень-тень-тень.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Автор: А. </w:t>
      </w:r>
      <w:proofErr w:type="spell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Барто</w:t>
      </w:r>
      <w:proofErr w:type="spellEnd"/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Воробей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Воробей по лужице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Прыгает и кружится.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Перышки взъерошил он,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Хвостик распушил.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Погода хорошая!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Чил-чив-чил</w:t>
      </w:r>
      <w:proofErr w:type="spell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Автор: А. </w:t>
      </w:r>
      <w:proofErr w:type="spell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Барто</w:t>
      </w:r>
      <w:proofErr w:type="spellEnd"/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* *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Прилетай же!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Милый скворушка-скворец,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Прилетай же, наконец!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тебя я дом построил —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скворечник, а дворец!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Автор: М. Карим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* *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Ласточка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Ласточка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Сизокрылая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моим окном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Свила гнездышко —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поет себе,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Заливается,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Весну красную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Прославляючи</w:t>
      </w:r>
      <w:proofErr w:type="spell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Автор: С. Дрожжин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* *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Чик-чирик!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Теплом уж веет. И порой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сада слышен шумный крик.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там воробушки толпой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Кричат на ветках: «Чик-чирик!»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Довольны птички, что из туч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 солнце выглянет на миг;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встречают этот луч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Веселым криком: чик-чирик!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 луч им шепчет, что земля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скоро станет как цветник,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Утонут в зелени поля…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громче слышно: чик-чирик!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Автор: И. Косяков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* *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Воробушек качаться захотел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воробушек качаться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захотел,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гости к тоненькой былинке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прилетел,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 на самую вершинку —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цинь-цвиринь</w:t>
      </w:r>
      <w:proofErr w:type="spell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«Покачай меня, былиночка,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подкинь!..»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Колыхается былинка на ветру.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как солнце ярко светит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поутру!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как весело, когда на свете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воробушка, былинка,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покачай!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Автор: М. Познанская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* *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Скворцы прилетели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Ждет гостей высокий клен —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 на ветке укреплен.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Краской выкрашена крыша,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крылечко для певцов…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синем небе щебет слышен —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нам летит семья скворцов.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сегодня встали рано,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Ждали птиц еще вчера.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 по двору охрана,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Гонит кошек со двора.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скворцам руками машем,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Барабаним и поем: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Поживите в доме нашем!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вам будет в нем!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Стали птицы приближаться,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Долетели до двора,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смогли мы удержаться,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Хором крикнули: — Ура!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Удивительное дело: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семейство улетело!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Автор: А. </w:t>
      </w:r>
      <w:proofErr w:type="spell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Барто</w:t>
      </w:r>
      <w:proofErr w:type="spellEnd"/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Картотека загадок о птицах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шесте — дворец,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дворце — певец.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(Скворец)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скале он строит дом.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 жить не страшно в нем?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кругом и красота,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такая высота!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хозяин не боится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скалы крутой скатиться —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могучие крыла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хозяина … (орла)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петь не поет,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летать не летает…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что же тогда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птицей считают?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(Страус)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на елке, на суку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Счет ведет: «ку-ку, ку-ку?»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(Кукушка)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Черный, проворный,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Кричит «</w:t>
      </w:r>
      <w:proofErr w:type="spell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крак</w:t>
      </w:r>
      <w:proofErr w:type="spell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—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Червякам враг.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(Грач)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перелетных птиц черней,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Чистит пашню от червей.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(Грач)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так заливисто поет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том, что солнышко встает?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(Петушок)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Гребешок аленький,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Кафтанчик рябенький,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Двойная бородка,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Важная походка.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Раньше всех встает,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Голосисто поет.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(Петух)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своей короне красной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ходит, как король.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ты ежечасно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Выслушивать изволь: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Я тут! Я начеку-у-у!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всех вас допеку-у-у!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Уснули дети. Свет потух.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Молчи, </w:t>
      </w:r>
      <w:proofErr w:type="spell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горластенький</w:t>
      </w:r>
      <w:proofErr w:type="spell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(петух)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Раньше всех встает,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«Ку-ка-ре-ку!» поет.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(Петушок)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я вовремя бужу,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часов не завожу.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(Петух)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носом в землю постучит,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Взмахнет крылом и закричит.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Кричит он даже сонный,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Крикун неугомонный.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(Петух)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ездок, а со шпорами,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будильник, а всех будит.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(Петух)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царь, а в короне,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всадник, а со шпорами.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(Петух)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 с узорами,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Сапоги со шпорами.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(Петух)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Беленькие перышки,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гребешок.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это на колышке?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(Петя-петушок)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в мундире ярком.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Шпоры для красы.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Днем он — забияка,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Поутpy</w:t>
      </w:r>
      <w:proofErr w:type="spell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часы.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(Петух)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голове гребень,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хвосте серп.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(Петух)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Явился в желтой шубке: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Прощайте, две скорлупки!</w:t>
      </w:r>
    </w:p>
    <w:p w:rsidR="001C2E0A" w:rsidRPr="001C2E0A" w:rsidRDefault="001C2E0A" w:rsidP="001C2E0A">
      <w:pPr>
        <w:shd w:val="clear" w:color="auto" w:fill="FFFFFF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(Цыпленок)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Картотека пословиц и поговорок о птицах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Видно</w:t>
      </w:r>
      <w:proofErr w:type="gram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птицу по полету.</w:t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кукушка ни кукуй, а к зиме улетать.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Старого воробья на мякине не проведешь.</w:t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синица в руке, чем журавль в небе.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сули журавля в небе, дай синицу в руки.</w:t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Поменяли кукушку на ястреба.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Всякая ворона свой </w:t>
      </w:r>
      <w:proofErr w:type="spellStart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зобок</w:t>
      </w:r>
      <w:proofErr w:type="spellEnd"/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набивает.</w:t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Воля птичке дороже золотой клетки.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Глупа та птица, которой гнездо свое не мило.</w:t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 без птиц и птицы без леса не живут.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 птица, что без Родины не годится.</w:t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Всякая птица своим пером гордится.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Всякая птица по-своему поет.</w:t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Всякая птица своим клювом сыта.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 каждой пташки — свои замашки.</w:t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Воробей сразу на взлет, а грачу разбег нужен.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Вороне соколом не быть.</w:t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Вороненку гнездо — родимая хата.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Мала синичка, да коготок остер.</w:t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Немного синица ест, пьет, да весело живет.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Сорока без причины не стрекочет.</w:t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Сорока весть на хвосте принесла.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Пируют в ночи совы да сычи.</w:t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Воробьи под кровлю, а совы на ловлю.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Кабы куст был не мил, соловей гнезда не вил.</w:t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Соловей берет пением, а человек — умением.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Соловей месяц поет, а ворона круглый год каркает.</w:t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Кукушка кукует, по дому горюет.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Лебедь по поднебесью, мотылек над землей — всякому свой путь.</w:t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Полетели лебеди, понесли на крыльях зимушку.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Грудь лебединая, походка павлинья.</w:t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Журавль прилетел и тепло принес.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1C2E0A" w:rsidRPr="001C2E0A" w:rsidRDefault="001C2E0A" w:rsidP="001C2E0A">
      <w:pPr>
        <w:numPr>
          <w:ilvl w:val="0"/>
          <w:numId w:val="2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Журавль высоко летает, а от реки не отлетает.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Картотека народных примет</w:t>
      </w:r>
    </w:p>
    <w:p w:rsidR="001C2E0A" w:rsidRPr="001C2E0A" w:rsidRDefault="001C2E0A" w:rsidP="001C2E0A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Птица залетела в дом через открытое окно и вылетела – по примете придет послание; или в доме кто-то умрет.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1C2E0A" w:rsidRPr="001C2E0A" w:rsidRDefault="001C2E0A" w:rsidP="001C2E0A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Аист совьет гнездо на трубе дома- хозяина ожидает богатая жизнь и счастье.</w:t>
      </w:r>
    </w:p>
    <w:p w:rsidR="001C2E0A" w:rsidRPr="001C2E0A" w:rsidRDefault="001C2E0A" w:rsidP="001C2E0A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Птица влетела в каминную трубу — в доме кто-то умрет.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 w:type="textWrapping" w:clear="all"/>
      </w:r>
    </w:p>
    <w:p w:rsidR="001C2E0A" w:rsidRPr="001C2E0A" w:rsidRDefault="001C2E0A" w:rsidP="001C2E0A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Ворон, каркающий над домом, предвещает болезнь кому-нибудь из домашних.</w:t>
      </w:r>
    </w:p>
    <w:p w:rsidR="001C2E0A" w:rsidRPr="001C2E0A" w:rsidRDefault="001C2E0A" w:rsidP="001C2E0A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Птица села на окно (подоконник) — примета сулит небольшие материальные траты.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1C2E0A" w:rsidRPr="001C2E0A" w:rsidRDefault="001C2E0A" w:rsidP="001C2E0A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Дятел долбит крышу дома – быть беде.</w:t>
      </w:r>
    </w:p>
    <w:p w:rsidR="001C2E0A" w:rsidRPr="001C2E0A" w:rsidRDefault="001C2E0A" w:rsidP="001C2E0A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птица в клетке умрет в утро свадьбы – примета предвещает несчастный брак, супруги в конце концов разойдутся.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1C2E0A" w:rsidRPr="001C2E0A" w:rsidRDefault="001C2E0A" w:rsidP="001C2E0A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аист удаляется прежде времени от какого-нибудь места – предзнаменует этому месту несчастье.</w:t>
      </w:r>
    </w:p>
    <w:p w:rsidR="001C2E0A" w:rsidRPr="001C2E0A" w:rsidRDefault="001C2E0A" w:rsidP="001C2E0A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Птица парит над домом или летает вокруг — кто-то сильно заболеет.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1C2E0A" w:rsidRPr="001C2E0A" w:rsidRDefault="001C2E0A" w:rsidP="001C2E0A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ворона летает над домом и каркает троекратно, в доме кто-то умрет</w:t>
      </w:r>
    </w:p>
    <w:p w:rsidR="001C2E0A" w:rsidRPr="001C2E0A" w:rsidRDefault="001C2E0A" w:rsidP="001C2E0A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Птица парит — берегитесь предательства, особенно если птица хищная.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1C2E0A" w:rsidRPr="001C2E0A" w:rsidRDefault="001C2E0A" w:rsidP="001C2E0A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ласточка построит гнездо, а потом его покинет – это предвещает беду.</w:t>
      </w:r>
    </w:p>
    <w:p w:rsidR="001C2E0A" w:rsidRPr="001C2E0A" w:rsidRDefault="001C2E0A" w:rsidP="001C2E0A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Птицы неожиданно меняют направление полета — к наблюдателю приближается опасность.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1C2E0A" w:rsidRPr="001C2E0A" w:rsidRDefault="001C2E0A" w:rsidP="001C2E0A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петух важно ходит у дверей и кричит, жди в гости незнакомца.</w:t>
      </w:r>
    </w:p>
    <w:p w:rsidR="001C2E0A" w:rsidRPr="001C2E0A" w:rsidRDefault="001C2E0A" w:rsidP="001C2E0A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Птицы летят на вас – к удаче. Птицы летят от вас — дурной знак.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1C2E0A" w:rsidRPr="001C2E0A" w:rsidRDefault="001C2E0A" w:rsidP="001C2E0A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Сова близ дома кричит – к новорожденному.</w:t>
      </w:r>
    </w:p>
    <w:p w:rsidR="001C2E0A" w:rsidRPr="001C2E0A" w:rsidRDefault="001C2E0A" w:rsidP="001C2E0A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Увидеть летящих птиц перед началом пути — успех, если они летят вправо; неудача, если они летят влево.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1C2E0A" w:rsidRPr="001C2E0A" w:rsidRDefault="001C2E0A" w:rsidP="001C2E0A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Сорока скачет на доме больного — к его выздоровлению. Если возле окна сидит сорока – скоро будут гости, а если в доме есть больной – он скоро выздоровеет.</w:t>
      </w:r>
    </w:p>
    <w:p w:rsidR="001C2E0A" w:rsidRPr="001C2E0A" w:rsidRDefault="001C2E0A" w:rsidP="001C2E0A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Увидеть летящего аиста — к встрече с приятным вам человеком, приезду долгожданного гостя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1C2E0A" w:rsidRPr="001C2E0A" w:rsidRDefault="001C2E0A" w:rsidP="001C2E0A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Помет птицы попал на вас — примета считается благоприятной, возможны материальные улучшения.</w:t>
      </w:r>
    </w:p>
    <w:p w:rsidR="001C2E0A" w:rsidRPr="001C2E0A" w:rsidRDefault="001C2E0A" w:rsidP="001C2E0A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Три чайки, одновременно пролетающие над головой, – предупреждение о смерти.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1C2E0A" w:rsidRPr="001C2E0A" w:rsidRDefault="001C2E0A" w:rsidP="001C2E0A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человек увидел в небе жаворонка — это предвещает неожиданную и приятную встречу или получение добрых вестей.</w:t>
      </w:r>
    </w:p>
    <w:p w:rsidR="001C2E0A" w:rsidRPr="001C2E0A" w:rsidRDefault="001C2E0A" w:rsidP="001C2E0A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Увидеть белую птицу — примета к несчастью. Увидеть мертвую птицу — примета к несчастью.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1C2E0A" w:rsidRPr="001C2E0A" w:rsidRDefault="001C2E0A" w:rsidP="001C2E0A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Галки и вороны, сидящие с криком перед домом, особенно утром – к худу; на крыше дома – в этом доме будет свадьба.</w:t>
      </w:r>
    </w:p>
    <w:p w:rsidR="001C2E0A" w:rsidRPr="001C2E0A" w:rsidRDefault="001C2E0A" w:rsidP="001C2E0A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Услышать крик певчей птицы в полете — примета к удаче.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C2E0A" w:rsidRPr="001C2E0A" w:rsidRDefault="001C2E0A" w:rsidP="001C2E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822F4C" w:rsidRPr="001C2E0A" w:rsidRDefault="00822F4C" w:rsidP="001C2E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2F4C" w:rsidRPr="001C2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EFF"/>
    <w:multiLevelType w:val="multilevel"/>
    <w:tmpl w:val="9694458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144620"/>
    <w:multiLevelType w:val="multilevel"/>
    <w:tmpl w:val="F6E0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C77514"/>
    <w:multiLevelType w:val="multilevel"/>
    <w:tmpl w:val="A34892F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7011E1"/>
    <w:multiLevelType w:val="multilevel"/>
    <w:tmpl w:val="3302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B2729C"/>
    <w:multiLevelType w:val="multilevel"/>
    <w:tmpl w:val="353456E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5413AA"/>
    <w:multiLevelType w:val="multilevel"/>
    <w:tmpl w:val="3F18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D3262D"/>
    <w:multiLevelType w:val="multilevel"/>
    <w:tmpl w:val="7618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8379AE"/>
    <w:multiLevelType w:val="multilevel"/>
    <w:tmpl w:val="CE9CCFF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F7133E"/>
    <w:multiLevelType w:val="multilevel"/>
    <w:tmpl w:val="C09E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3C6D9A"/>
    <w:multiLevelType w:val="multilevel"/>
    <w:tmpl w:val="1CC6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C54F58"/>
    <w:multiLevelType w:val="multilevel"/>
    <w:tmpl w:val="7150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ED3C8D"/>
    <w:multiLevelType w:val="multilevel"/>
    <w:tmpl w:val="7564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553BB0"/>
    <w:multiLevelType w:val="multilevel"/>
    <w:tmpl w:val="14E4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E64242"/>
    <w:multiLevelType w:val="multilevel"/>
    <w:tmpl w:val="4938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1665D4"/>
    <w:multiLevelType w:val="multilevel"/>
    <w:tmpl w:val="854E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7B6411"/>
    <w:multiLevelType w:val="multilevel"/>
    <w:tmpl w:val="735297D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A94B6C"/>
    <w:multiLevelType w:val="multilevel"/>
    <w:tmpl w:val="68C01D8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C42C3A"/>
    <w:multiLevelType w:val="multilevel"/>
    <w:tmpl w:val="EC4840B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100C59"/>
    <w:multiLevelType w:val="multilevel"/>
    <w:tmpl w:val="A592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1E5ECE"/>
    <w:multiLevelType w:val="multilevel"/>
    <w:tmpl w:val="ACFE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C7084E"/>
    <w:multiLevelType w:val="multilevel"/>
    <w:tmpl w:val="B014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921486"/>
    <w:multiLevelType w:val="multilevel"/>
    <w:tmpl w:val="0EFA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9A6256"/>
    <w:multiLevelType w:val="multilevel"/>
    <w:tmpl w:val="AD7E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B13A36"/>
    <w:multiLevelType w:val="multilevel"/>
    <w:tmpl w:val="B0CABE6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20"/>
  </w:num>
  <w:num w:numId="3">
    <w:abstractNumId w:val="9"/>
  </w:num>
  <w:num w:numId="4">
    <w:abstractNumId w:val="19"/>
  </w:num>
  <w:num w:numId="5">
    <w:abstractNumId w:val="6"/>
  </w:num>
  <w:num w:numId="6">
    <w:abstractNumId w:val="1"/>
  </w:num>
  <w:num w:numId="7">
    <w:abstractNumId w:val="12"/>
  </w:num>
  <w:num w:numId="8">
    <w:abstractNumId w:val="5"/>
  </w:num>
  <w:num w:numId="9">
    <w:abstractNumId w:val="18"/>
  </w:num>
  <w:num w:numId="10">
    <w:abstractNumId w:val="17"/>
  </w:num>
  <w:num w:numId="11">
    <w:abstractNumId w:val="11"/>
  </w:num>
  <w:num w:numId="12">
    <w:abstractNumId w:val="4"/>
  </w:num>
  <w:num w:numId="13">
    <w:abstractNumId w:val="15"/>
  </w:num>
  <w:num w:numId="14">
    <w:abstractNumId w:val="0"/>
  </w:num>
  <w:num w:numId="15">
    <w:abstractNumId w:val="10"/>
  </w:num>
  <w:num w:numId="16">
    <w:abstractNumId w:val="8"/>
  </w:num>
  <w:num w:numId="17">
    <w:abstractNumId w:val="21"/>
  </w:num>
  <w:num w:numId="18">
    <w:abstractNumId w:val="13"/>
  </w:num>
  <w:num w:numId="19">
    <w:abstractNumId w:val="7"/>
  </w:num>
  <w:num w:numId="20">
    <w:abstractNumId w:val="16"/>
  </w:num>
  <w:num w:numId="21">
    <w:abstractNumId w:val="23"/>
  </w:num>
  <w:num w:numId="22">
    <w:abstractNumId w:val="2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0A"/>
    <w:rsid w:val="001C2E0A"/>
    <w:rsid w:val="00822F4C"/>
    <w:rsid w:val="0086597E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7837"/>
  <w15:chartTrackingRefBased/>
  <w15:docId w15:val="{E37ECAF1-5C7B-4A24-91E8-23F53C84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2E0A"/>
  </w:style>
  <w:style w:type="paragraph" w:customStyle="1" w:styleId="msonormal0">
    <w:name w:val="msonormal"/>
    <w:basedOn w:val="a"/>
    <w:rsid w:val="001C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2E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2E0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C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C2E0A"/>
    <w:rPr>
      <w:b/>
      <w:bCs/>
    </w:rPr>
  </w:style>
  <w:style w:type="character" w:styleId="a7">
    <w:name w:val="Emphasis"/>
    <w:basedOn w:val="a0"/>
    <w:uiPriority w:val="20"/>
    <w:qFormat/>
    <w:rsid w:val="001C2E0A"/>
    <w:rPr>
      <w:i/>
      <w:iCs/>
    </w:rPr>
  </w:style>
  <w:style w:type="table" w:styleId="a8">
    <w:name w:val="Table Grid"/>
    <w:basedOn w:val="a1"/>
    <w:uiPriority w:val="39"/>
    <w:rsid w:val="00865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4960</Words>
  <Characters>28274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ST-vospitatel</dc:creator>
  <cp:keywords/>
  <dc:description/>
  <cp:lastModifiedBy>ST-vospitatel</cp:lastModifiedBy>
  <cp:revision>3</cp:revision>
  <dcterms:created xsi:type="dcterms:W3CDTF">2025-01-31T05:17:00Z</dcterms:created>
  <dcterms:modified xsi:type="dcterms:W3CDTF">2025-01-31T05:50:00Z</dcterms:modified>
</cp:coreProperties>
</file>